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CB1F" w14:textId="0DCD8FE7" w:rsidR="008D41C3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  <w:r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  <w:t>Carta Compromiso</w:t>
      </w:r>
    </w:p>
    <w:p w14:paraId="22165508" w14:textId="4DC8CBA7" w:rsidR="00370199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2B39A4E7" w14:textId="5D780696" w:rsidR="00370199" w:rsidRDefault="00370199" w:rsidP="00370199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60A18C12" w14:textId="72245345" w:rsidR="00370199" w:rsidRDefault="00370199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color w:val="0B5294" w:themeColor="accent1" w:themeShade="BF"/>
          <w:sz w:val="34"/>
          <w:szCs w:val="34"/>
        </w:rPr>
      </w:pPr>
    </w:p>
    <w:p w14:paraId="769B75CC" w14:textId="653B933F" w:rsidR="00370199" w:rsidRDefault="00370199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370199">
        <w:rPr>
          <w:rFonts w:ascii="Calibri" w:eastAsia="Calibri" w:hAnsi="Calibri" w:cs="Calibri"/>
          <w:bCs/>
          <w:color w:val="000000" w:themeColor="text1"/>
          <w:sz w:val="24"/>
          <w:szCs w:val="24"/>
        </w:rPr>
        <w:t>Yo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XXXXXXXXXXXXXXXX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C5771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integrante 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de la institución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XXXXXXXXXXXXXXXX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me encuentro en conocimiento del proyecto 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XXXXXXXXXXXXXXX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desarrollado por el académico </w:t>
      </w:r>
      <w:r w:rsidR="00674E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XXXXXXXXXXXXXX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7378A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y manifiesto mi compromiso y activa participación a lo largo de su implementación en el periodo señalado en su formulación.</w:t>
      </w:r>
    </w:p>
    <w:p w14:paraId="202C4B37" w14:textId="5E4E3C98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A777539" w14:textId="53D8FC06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64956CF" w14:textId="06941ADF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AD77E0D" w14:textId="77777777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A78EAE6" w14:textId="2BD83486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063D0A6" w14:textId="0185C953" w:rsidR="007378A5" w:rsidRDefault="007378A5" w:rsidP="007378A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_____________________</w:t>
      </w:r>
    </w:p>
    <w:p w14:paraId="20F1A80F" w14:textId="29DE1042" w:rsidR="007378A5" w:rsidRDefault="007378A5" w:rsidP="007378A5">
      <w:pPr>
        <w:shd w:val="clear" w:color="auto" w:fill="FFFFFF"/>
        <w:spacing w:line="360" w:lineRule="auto"/>
        <w:jc w:val="center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Firma</w:t>
      </w:r>
      <w:r w:rsidR="00C5771A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y </w:t>
      </w:r>
      <w:r w:rsidR="00C02635">
        <w:rPr>
          <w:rFonts w:ascii="Calibri" w:eastAsia="Calibri" w:hAnsi="Calibri" w:cs="Calibri"/>
          <w:bCs/>
          <w:color w:val="000000" w:themeColor="text1"/>
          <w:sz w:val="24"/>
          <w:szCs w:val="24"/>
        </w:rPr>
        <w:t>rut</w:t>
      </w:r>
    </w:p>
    <w:p w14:paraId="33DAB7E2" w14:textId="68CD2B72" w:rsidR="007378A5" w:rsidRDefault="007378A5" w:rsidP="007378A5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00EA2A24" w14:textId="380BBCE6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55A86EB" w14:textId="6CF6A429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D049AFA" w14:textId="44BA39D1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748EE54" w14:textId="03EBD979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0A0298FA" w14:textId="60955A1A" w:rsidR="007378A5" w:rsidRDefault="007378A5" w:rsidP="00370199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Fecha:   </w:t>
      </w:r>
    </w:p>
    <w:p w14:paraId="08B482E3" w14:textId="7777777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FC0A100" w14:textId="6D88B547" w:rsidR="008D41C3" w:rsidRDefault="008D41C3">
      <w:pPr>
        <w:shd w:val="clear" w:color="auto" w:fill="FFFFFF"/>
        <w:spacing w:after="22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09F5F87" w14:textId="6D2085E6" w:rsidR="008A2670" w:rsidRPr="008A2670" w:rsidRDefault="008A2670" w:rsidP="008A2670">
      <w:pPr>
        <w:rPr>
          <w:rFonts w:ascii="Calibri" w:eastAsia="Calibri" w:hAnsi="Calibri" w:cs="Calibri"/>
          <w:sz w:val="24"/>
          <w:szCs w:val="24"/>
        </w:rPr>
      </w:pPr>
    </w:p>
    <w:p w14:paraId="13BDA9D1" w14:textId="77777777" w:rsidR="008A2670" w:rsidRPr="008A2670" w:rsidRDefault="008A2670" w:rsidP="008A2670">
      <w:pPr>
        <w:rPr>
          <w:rFonts w:ascii="Calibri" w:eastAsia="Calibri" w:hAnsi="Calibri" w:cs="Calibri"/>
          <w:sz w:val="24"/>
          <w:szCs w:val="24"/>
        </w:rPr>
      </w:pPr>
    </w:p>
    <w:sectPr w:rsidR="008A2670" w:rsidRPr="008A2670" w:rsidSect="00CD1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02" w:right="1133" w:bottom="1133" w:left="1133" w:header="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1083" w14:textId="77777777" w:rsidR="00324A5A" w:rsidRDefault="00324A5A">
      <w:pPr>
        <w:spacing w:line="240" w:lineRule="auto"/>
      </w:pPr>
      <w:r>
        <w:separator/>
      </w:r>
    </w:p>
  </w:endnote>
  <w:endnote w:type="continuationSeparator" w:id="0">
    <w:p w14:paraId="6A4D08F4" w14:textId="77777777" w:rsidR="00324A5A" w:rsidRDefault="00324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4858" w14:textId="77777777" w:rsidR="002B690F" w:rsidRDefault="002B6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699F" w14:textId="41970737" w:rsidR="008A2670" w:rsidRDefault="002B690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L</w:t>
    </w:r>
    <w:r w:rsidR="00CA6B08">
      <w:rPr>
        <w:rFonts w:ascii="Trebuchet MS" w:eastAsia="Trebuchet MS" w:hAnsi="Trebuchet MS" w:cs="Trebuchet MS"/>
        <w:color w:val="162CB2"/>
        <w:sz w:val="18"/>
        <w:szCs w:val="18"/>
      </w:rPr>
      <w:t>ITANA DE CIENCIAS DE LA EDUCACIÓ</w:t>
    </w:r>
    <w:r w:rsidR="008A2670">
      <w:rPr>
        <w:rFonts w:ascii="Trebuchet MS" w:eastAsia="Trebuchet MS" w:hAnsi="Trebuchet MS" w:cs="Trebuchet MS"/>
        <w:color w:val="162CB2"/>
        <w:sz w:val="18"/>
        <w:szCs w:val="18"/>
      </w:rPr>
      <w:t>N</w:t>
    </w:r>
  </w:p>
  <w:p w14:paraId="7AA51C42" w14:textId="6ACA79F2" w:rsidR="00A67720" w:rsidRPr="007A2183" w:rsidRDefault="00A67720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="00CD17F3">
      <w:rPr>
        <w:rFonts w:ascii="Trebuchet MS" w:eastAsia="Trebuchet MS" w:hAnsi="Trebuchet MS" w:cs="Trebuchet MS"/>
        <w:color w:val="162CB2"/>
        <w:sz w:val="18"/>
        <w:szCs w:val="18"/>
      </w:rPr>
      <w:t xml:space="preserve">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 w:rsidR="00044858"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14:paraId="5A37F7F5" w14:textId="2036BE90" w:rsidR="004B4EE2" w:rsidRPr="007A2183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E-mail: dirección_vcm.extension@umce.cl</w:t>
    </w:r>
  </w:p>
  <w:p w14:paraId="238F6325" w14:textId="4EDB522A" w:rsidR="00275CFF" w:rsidRDefault="00275CFF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</w:p>
  <w:p w14:paraId="4EEBF949" w14:textId="667417C1" w:rsidR="00275CFF" w:rsidRDefault="00044858" w:rsidP="004B4EE2">
    <w:pPr>
      <w:widowControl w:val="0"/>
      <w:spacing w:line="240" w:lineRule="auto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eastAsia="es-CL"/>
      </w:rPr>
      <w:drawing>
        <wp:inline distT="0" distB="0" distL="0" distR="0" wp14:anchorId="0EC0376F" wp14:editId="5792A7A6">
          <wp:extent cx="4203700" cy="279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A7FDA1" w14:textId="77777777" w:rsidR="00275CFF" w:rsidRPr="004B4EE2" w:rsidRDefault="00275CFF" w:rsidP="004B4EE2">
    <w:pPr>
      <w:widowControl w:val="0"/>
      <w:spacing w:line="240" w:lineRule="auto"/>
      <w:jc w:val="cen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6A77" w14:textId="77777777" w:rsidR="008D41C3" w:rsidRDefault="008D41C3">
    <w:pPr>
      <w:ind w:hanging="425"/>
    </w:pPr>
  </w:p>
  <w:p w14:paraId="635638DC" w14:textId="77777777" w:rsidR="008D41C3" w:rsidRDefault="008D41C3">
    <w:pPr>
      <w:ind w:hanging="425"/>
    </w:pPr>
  </w:p>
  <w:tbl>
    <w:tblPr>
      <w:tblStyle w:val="a3"/>
      <w:tblW w:w="10500" w:type="dxa"/>
      <w:tblInd w:w="-4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015"/>
      <w:gridCol w:w="7485"/>
    </w:tblGrid>
    <w:tr w:rsidR="008D41C3" w14:paraId="3E08D61D" w14:textId="77777777">
      <w:trPr>
        <w:trHeight w:val="766"/>
      </w:trPr>
      <w:tc>
        <w:tcPr>
          <w:tcW w:w="301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DD043C2" w14:textId="77777777" w:rsidR="008D41C3" w:rsidRDefault="00D72D50">
          <w:pPr>
            <w:widowControl w:val="0"/>
            <w:spacing w:line="240" w:lineRule="auto"/>
          </w:pPr>
          <w:r>
            <w:rPr>
              <w:noProof/>
              <w:lang w:eastAsia="es-CL"/>
            </w:rPr>
            <w:drawing>
              <wp:inline distT="114300" distB="114300" distL="114300" distR="114300" wp14:anchorId="4DFECD9B" wp14:editId="432289DA">
                <wp:extent cx="1800225" cy="504825"/>
                <wp:effectExtent l="0" t="0" r="0" b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tcBorders>
            <w:top w:val="single" w:sz="12" w:space="0" w:color="999999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9C462A3" w14:textId="77777777" w:rsidR="008D41C3" w:rsidRDefault="00D72D50">
          <w:pPr>
            <w:widowControl w:val="0"/>
            <w:spacing w:line="240" w:lineRule="auto"/>
            <w:rPr>
              <w:rFonts w:ascii="Trebuchet MS" w:eastAsia="Trebuchet MS" w:hAnsi="Trebuchet MS" w:cs="Trebuchet MS"/>
              <w:color w:val="666666"/>
            </w:rPr>
          </w:pPr>
          <w:r>
            <w:rPr>
              <w:rFonts w:ascii="Trebuchet MS" w:eastAsia="Trebuchet MS" w:hAnsi="Trebuchet MS" w:cs="Trebuchet MS"/>
              <w:color w:val="666666"/>
            </w:rPr>
            <w:t xml:space="preserve">   Créditos, nombres, u alguna otra </w:t>
          </w:r>
          <w:proofErr w:type="spellStart"/>
          <w:r>
            <w:rPr>
              <w:rFonts w:ascii="Trebuchet MS" w:eastAsia="Trebuchet MS" w:hAnsi="Trebuchet MS" w:cs="Trebuchet MS"/>
              <w:color w:val="666666"/>
            </w:rPr>
            <w:t>info</w:t>
          </w:r>
          <w:proofErr w:type="spellEnd"/>
          <w:r>
            <w:rPr>
              <w:rFonts w:ascii="Trebuchet MS" w:eastAsia="Trebuchet MS" w:hAnsi="Trebuchet MS" w:cs="Trebuchet MS"/>
              <w:color w:val="666666"/>
            </w:rPr>
            <w:t xml:space="preserve"> (doble clic)</w:t>
          </w:r>
        </w:p>
      </w:tc>
    </w:tr>
  </w:tbl>
  <w:p w14:paraId="740AFAA3" w14:textId="77777777" w:rsidR="008D41C3" w:rsidRDefault="008D41C3">
    <w:pPr>
      <w:ind w:hanging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B06C" w14:textId="77777777" w:rsidR="00324A5A" w:rsidRDefault="00324A5A">
      <w:pPr>
        <w:spacing w:line="240" w:lineRule="auto"/>
      </w:pPr>
      <w:r>
        <w:separator/>
      </w:r>
    </w:p>
  </w:footnote>
  <w:footnote w:type="continuationSeparator" w:id="0">
    <w:p w14:paraId="2C301E7C" w14:textId="77777777" w:rsidR="00324A5A" w:rsidRDefault="00324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C18A" w14:textId="77777777" w:rsidR="002B690F" w:rsidRDefault="002B6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3284" w14:textId="3D894C22" w:rsidR="008D41C3" w:rsidRDefault="004F5354" w:rsidP="00CD17F3">
    <w:pPr>
      <w:ind w:left="-993" w:right="-1083"/>
      <w:jc w:val="center"/>
    </w:pPr>
    <w:r>
      <w:rPr>
        <w:noProof/>
        <w:lang w:eastAsia="es-CL"/>
      </w:rPr>
      <w:drawing>
        <wp:inline distT="0" distB="0" distL="0" distR="0" wp14:anchorId="573A7CA8" wp14:editId="4CFA93EE">
          <wp:extent cx="1612900" cy="14097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1"/>
      <w:tblW w:w="10064" w:type="dxa"/>
      <w:tblInd w:w="-114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0064"/>
    </w:tblGrid>
    <w:tr w:rsidR="00CD17F3" w14:paraId="37353CA5" w14:textId="77777777" w:rsidTr="00CD17F3">
      <w:trPr>
        <w:trHeight w:val="1124"/>
      </w:trPr>
      <w:tc>
        <w:tcPr>
          <w:tcW w:w="1006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8A5348" w14:textId="77777777" w:rsidR="003A1030" w:rsidRDefault="003A1030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 w:rsidRPr="003A1030"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DIRECCIÓN DE VINCULACIÓN</w:t>
          </w:r>
        </w:p>
        <w:p w14:paraId="293A28A0" w14:textId="300CCFBD" w:rsidR="003A1030" w:rsidRPr="003A1030" w:rsidRDefault="003A1030" w:rsidP="003A10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-2220"/>
            <w:jc w:val="center"/>
            <w:rPr>
              <w:rFonts w:ascii="Trebuchet MS" w:eastAsia="Montserrat" w:hAnsi="Trebuchet MS" w:cs="Montserrat"/>
              <w:color w:val="162CB2"/>
              <w:sz w:val="20"/>
              <w:szCs w:val="20"/>
            </w:rPr>
          </w:pPr>
          <w:r w:rsidRPr="003A1030">
            <w:rPr>
              <w:rFonts w:ascii="Trebuchet MS" w:eastAsia="Montserrat" w:hAnsi="Trebuchet MS" w:cs="Montserrat"/>
              <w:color w:val="162CB2"/>
              <w:sz w:val="20"/>
              <w:szCs w:val="20"/>
            </w:rPr>
            <w:t>CON EL MEDIO Y EXTENSIÓN</w:t>
          </w:r>
        </w:p>
      </w:tc>
    </w:tr>
  </w:tbl>
  <w:p w14:paraId="10645A77" w14:textId="77777777" w:rsidR="008D41C3" w:rsidRDefault="008D41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2BC7" w14:textId="77777777" w:rsidR="008D41C3" w:rsidRDefault="008D41C3"/>
  <w:tbl>
    <w:tblPr>
      <w:tblStyle w:val="a2"/>
      <w:tblW w:w="11309" w:type="dxa"/>
      <w:tblInd w:w="-630" w:type="dxa"/>
      <w:tblLayout w:type="fixed"/>
      <w:tblLook w:val="0600" w:firstRow="0" w:lastRow="0" w:firstColumn="0" w:lastColumn="0" w:noHBand="1" w:noVBand="1"/>
    </w:tblPr>
    <w:tblGrid>
      <w:gridCol w:w="3071"/>
      <w:gridCol w:w="1410"/>
      <w:gridCol w:w="1230"/>
      <w:gridCol w:w="1215"/>
      <w:gridCol w:w="825"/>
      <w:gridCol w:w="3558"/>
    </w:tblGrid>
    <w:tr w:rsidR="008D41C3" w14:paraId="30F7979E" w14:textId="77777777">
      <w:trPr>
        <w:trHeight w:val="1466"/>
      </w:trPr>
      <w:tc>
        <w:tcPr>
          <w:tcW w:w="7750" w:type="dxa"/>
          <w:gridSpan w:val="5"/>
          <w:tcBorders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50D52A0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</w:pPr>
          <w:r>
            <w:rPr>
              <w:rFonts w:ascii="Montserrat" w:eastAsia="Montserrat" w:hAnsi="Montserrat" w:cs="Montserrat"/>
              <w:b/>
              <w:color w:val="674EA7"/>
              <w:sz w:val="32"/>
              <w:szCs w:val="32"/>
            </w:rPr>
            <w:t>Título presentación (opcional documento)</w:t>
          </w:r>
        </w:p>
        <w:p w14:paraId="7B279C16" w14:textId="77777777" w:rsidR="008D41C3" w:rsidRDefault="00D72D50">
          <w:pPr>
            <w:widowControl w:val="0"/>
            <w:spacing w:line="240" w:lineRule="auto"/>
            <w:jc w:val="center"/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</w:pPr>
          <w:r>
            <w:rPr>
              <w:rFonts w:ascii="Montserrat Medium" w:eastAsia="Montserrat Medium" w:hAnsi="Montserrat Medium" w:cs="Montserrat Medium"/>
              <w:color w:val="1C4587"/>
              <w:sz w:val="28"/>
              <w:szCs w:val="28"/>
            </w:rPr>
            <w:t>Subtítulo (doble clic aquí editar y borrar)</w:t>
          </w:r>
        </w:p>
      </w:tc>
      <w:tc>
        <w:tcPr>
          <w:tcW w:w="3558" w:type="dxa"/>
          <w:vMerge w:val="restart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99C01A3" w14:textId="77777777" w:rsidR="008D41C3" w:rsidRDefault="00D72D50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  <w:r>
            <w:rPr>
              <w:rFonts w:ascii="Montserrat" w:eastAsia="Montserrat" w:hAnsi="Montserrat" w:cs="Montserrat"/>
              <w:b/>
              <w:noProof/>
              <w:color w:val="674EA7"/>
              <w:sz w:val="28"/>
              <w:szCs w:val="28"/>
              <w:lang w:eastAsia="es-CL"/>
            </w:rPr>
            <w:drawing>
              <wp:inline distT="114300" distB="114300" distL="114300" distR="114300" wp14:anchorId="42CD52A7" wp14:editId="59E8AB41">
                <wp:extent cx="2114550" cy="1003300"/>
                <wp:effectExtent l="0" t="0" r="0" b="0"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8D41C3" w14:paraId="50FD3D36" w14:textId="77777777">
      <w:trPr>
        <w:trHeight w:val="105"/>
      </w:trPr>
      <w:tc>
        <w:tcPr>
          <w:tcW w:w="3070" w:type="dxa"/>
          <w:tcBorders>
            <w:left w:val="nil"/>
            <w:bottom w:val="nil"/>
            <w:right w:val="nil"/>
          </w:tcBorders>
          <w:shd w:val="clear" w:color="auto" w:fill="B4A7D6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580543A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410" w:type="dxa"/>
          <w:tcBorders>
            <w:left w:val="nil"/>
            <w:bottom w:val="nil"/>
            <w:right w:val="nil"/>
          </w:tcBorders>
          <w:shd w:val="clear" w:color="auto" w:fill="C9DAF8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2C0804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30" w:type="dxa"/>
          <w:tcBorders>
            <w:left w:val="nil"/>
            <w:bottom w:val="nil"/>
            <w:right w:val="nil"/>
          </w:tcBorders>
          <w:shd w:val="clear" w:color="auto" w:fill="D9EAD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3C5E36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1215" w:type="dxa"/>
          <w:tcBorders>
            <w:left w:val="nil"/>
            <w:bottom w:val="nil"/>
            <w:right w:val="nil"/>
          </w:tcBorders>
          <w:shd w:val="clear" w:color="auto" w:fill="FFF2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9F738E0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825" w:type="dxa"/>
          <w:tcBorders>
            <w:left w:val="nil"/>
            <w:bottom w:val="nil"/>
          </w:tcBorders>
          <w:shd w:val="clear" w:color="auto" w:fill="F4CCCC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4DBB93" w14:textId="77777777" w:rsidR="008D41C3" w:rsidRDefault="008D41C3">
          <w:pPr>
            <w:widowControl w:val="0"/>
            <w:spacing w:line="240" w:lineRule="auto"/>
            <w:rPr>
              <w:rFonts w:ascii="Trebuchet MS" w:eastAsia="Trebuchet MS" w:hAnsi="Trebuchet MS" w:cs="Trebuchet MS"/>
            </w:rPr>
          </w:pPr>
        </w:p>
      </w:tc>
      <w:tc>
        <w:tcPr>
          <w:tcW w:w="3558" w:type="dxa"/>
          <w:vMerge/>
          <w:tcBorders>
            <w:top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21B3D8" w14:textId="77777777" w:rsidR="008D41C3" w:rsidRDefault="008D41C3">
          <w:pPr>
            <w:widowControl w:val="0"/>
            <w:spacing w:line="240" w:lineRule="auto"/>
            <w:rPr>
              <w:rFonts w:ascii="Montserrat" w:eastAsia="Montserrat" w:hAnsi="Montserrat" w:cs="Montserrat"/>
              <w:b/>
              <w:color w:val="674EA7"/>
              <w:sz w:val="28"/>
              <w:szCs w:val="28"/>
            </w:rPr>
          </w:pPr>
        </w:p>
      </w:tc>
    </w:tr>
  </w:tbl>
  <w:p w14:paraId="1E220EFF" w14:textId="77777777" w:rsidR="008D41C3" w:rsidRDefault="008D4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C3"/>
    <w:rsid w:val="00044858"/>
    <w:rsid w:val="000C09AC"/>
    <w:rsid w:val="000F55AE"/>
    <w:rsid w:val="00166743"/>
    <w:rsid w:val="00246095"/>
    <w:rsid w:val="00262897"/>
    <w:rsid w:val="00275CFF"/>
    <w:rsid w:val="002B690F"/>
    <w:rsid w:val="002C51D7"/>
    <w:rsid w:val="00324A5A"/>
    <w:rsid w:val="00370199"/>
    <w:rsid w:val="003A1030"/>
    <w:rsid w:val="004B4EE2"/>
    <w:rsid w:val="004C7836"/>
    <w:rsid w:val="004F5354"/>
    <w:rsid w:val="00667AEB"/>
    <w:rsid w:val="00674E35"/>
    <w:rsid w:val="006A7276"/>
    <w:rsid w:val="006D0307"/>
    <w:rsid w:val="00727C65"/>
    <w:rsid w:val="007378A5"/>
    <w:rsid w:val="007A2183"/>
    <w:rsid w:val="007D40BE"/>
    <w:rsid w:val="008A2670"/>
    <w:rsid w:val="008D41C3"/>
    <w:rsid w:val="009E12C1"/>
    <w:rsid w:val="00A06026"/>
    <w:rsid w:val="00A54371"/>
    <w:rsid w:val="00A67720"/>
    <w:rsid w:val="00A87925"/>
    <w:rsid w:val="00AE0081"/>
    <w:rsid w:val="00BE3FAF"/>
    <w:rsid w:val="00C02635"/>
    <w:rsid w:val="00C5771A"/>
    <w:rsid w:val="00C57947"/>
    <w:rsid w:val="00C772D7"/>
    <w:rsid w:val="00CA6B08"/>
    <w:rsid w:val="00CD17F3"/>
    <w:rsid w:val="00CD28AE"/>
    <w:rsid w:val="00D55952"/>
    <w:rsid w:val="00D72D50"/>
    <w:rsid w:val="00E127BA"/>
    <w:rsid w:val="00E304E9"/>
    <w:rsid w:val="00EC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A3A86"/>
  <w15:docId w15:val="{0CF655CB-61FD-1443-9B34-9217797B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BA"/>
  </w:style>
  <w:style w:type="paragraph" w:styleId="Ttulo1">
    <w:name w:val="heading 1"/>
    <w:basedOn w:val="Normal"/>
    <w:next w:val="Normal"/>
    <w:uiPriority w:val="9"/>
    <w:qFormat/>
    <w:rsid w:val="00E12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2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2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2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2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27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27B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127B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E127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EE2"/>
  </w:style>
  <w:style w:type="paragraph" w:styleId="Piedepgina">
    <w:name w:val="footer"/>
    <w:basedOn w:val="Normal"/>
    <w:link w:val="PiedepginaCar"/>
    <w:uiPriority w:val="99"/>
    <w:unhideWhenUsed/>
    <w:rsid w:val="004B4EE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E2"/>
  </w:style>
  <w:style w:type="paragraph" w:styleId="Textodeglobo">
    <w:name w:val="Balloon Text"/>
    <w:basedOn w:val="Normal"/>
    <w:link w:val="TextodegloboCar"/>
    <w:uiPriority w:val="99"/>
    <w:semiHidden/>
    <w:unhideWhenUsed/>
    <w:rsid w:val="00A67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C09AC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Lidia Torres Contreras</dc:creator>
  <cp:lastModifiedBy>María Lidia Torres Contreras</cp:lastModifiedBy>
  <cp:revision>2</cp:revision>
  <dcterms:created xsi:type="dcterms:W3CDTF">2022-12-13T19:58:00Z</dcterms:created>
  <dcterms:modified xsi:type="dcterms:W3CDTF">2022-12-13T19:58:00Z</dcterms:modified>
</cp:coreProperties>
</file>